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7"/>
        <w:gridCol w:w="536"/>
        <w:gridCol w:w="1417"/>
        <w:gridCol w:w="4536"/>
        <w:gridCol w:w="194"/>
      </w:tblGrid>
      <w:tr w:rsidR="00061716" w:rsidRPr="00061716" w14:paraId="64E3A92B" w14:textId="77777777" w:rsidTr="002256D7">
        <w:tc>
          <w:tcPr>
            <w:tcW w:w="4317" w:type="dxa"/>
            <w:vMerge w:val="restart"/>
            <w:vAlign w:val="center"/>
          </w:tcPr>
          <w:p w14:paraId="17AB9297" w14:textId="77777777" w:rsidR="00061716" w:rsidRPr="00061716" w:rsidRDefault="00061716" w:rsidP="00061716">
            <w:pPr>
              <w:jc w:val="center"/>
            </w:pPr>
            <w:r w:rsidRPr="00061716">
              <w:rPr>
                <w:noProof/>
                <w:lang w:eastAsia="fr-FR"/>
              </w:rPr>
              <w:drawing>
                <wp:inline distT="0" distB="0" distL="0" distR="0" wp14:anchorId="05E7E194" wp14:editId="2BC58CEF">
                  <wp:extent cx="1943100" cy="649856"/>
                  <wp:effectExtent l="19050" t="0" r="0" b="0"/>
                  <wp:docPr id="1" name="Image 0" descr="FALAISE_logo_texte noir__CMJN_fond transparen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ALAISE_logo_texte noir__CMJN_fond transparent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3100" cy="6498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83" w:type="dxa"/>
            <w:gridSpan w:val="4"/>
          </w:tcPr>
          <w:p w14:paraId="2C2364ED" w14:textId="77777777" w:rsidR="00061716" w:rsidRPr="004D4F32" w:rsidRDefault="00061716" w:rsidP="00061716">
            <w:pPr>
              <w:jc w:val="center"/>
              <w:rPr>
                <w:b/>
                <w:color w:val="009E77"/>
                <w:sz w:val="40"/>
                <w:szCs w:val="40"/>
              </w:rPr>
            </w:pPr>
            <w:r w:rsidRPr="004D4F32">
              <w:rPr>
                <w:b/>
                <w:color w:val="009E77"/>
                <w:sz w:val="40"/>
                <w:szCs w:val="40"/>
              </w:rPr>
              <w:t>SERVICE DE RESTAURATION SCOLAIRE MUNICIPALE</w:t>
            </w:r>
          </w:p>
        </w:tc>
      </w:tr>
      <w:tr w:rsidR="00061716" w:rsidRPr="00061716" w14:paraId="18928D91" w14:textId="77777777" w:rsidTr="002256D7">
        <w:tc>
          <w:tcPr>
            <w:tcW w:w="4317" w:type="dxa"/>
            <w:vMerge/>
          </w:tcPr>
          <w:p w14:paraId="0CDDC4FE" w14:textId="77777777" w:rsidR="00061716" w:rsidRPr="00061716" w:rsidRDefault="00061716" w:rsidP="00061716">
            <w:pPr>
              <w:jc w:val="center"/>
            </w:pPr>
          </w:p>
        </w:tc>
        <w:tc>
          <w:tcPr>
            <w:tcW w:w="6683" w:type="dxa"/>
            <w:gridSpan w:val="4"/>
          </w:tcPr>
          <w:p w14:paraId="32DB0D1B" w14:textId="77777777" w:rsidR="00061716" w:rsidRPr="00061716" w:rsidRDefault="00061716" w:rsidP="00061716">
            <w:pPr>
              <w:jc w:val="center"/>
            </w:pPr>
            <w:r w:rsidRPr="00061716">
              <w:t>8 rue Saint Jean - 14700 Falaise - Tél. : 02 31 90 24 84</w:t>
            </w:r>
          </w:p>
        </w:tc>
      </w:tr>
      <w:tr w:rsidR="00061716" w:rsidRPr="003B753B" w14:paraId="7E5CCE16" w14:textId="77777777" w:rsidTr="002256D7">
        <w:tc>
          <w:tcPr>
            <w:tcW w:w="4317" w:type="dxa"/>
            <w:vMerge/>
          </w:tcPr>
          <w:p w14:paraId="494DB576" w14:textId="77777777" w:rsidR="00061716" w:rsidRPr="00061716" w:rsidRDefault="00061716" w:rsidP="00061716">
            <w:pPr>
              <w:jc w:val="center"/>
            </w:pPr>
          </w:p>
        </w:tc>
        <w:tc>
          <w:tcPr>
            <w:tcW w:w="6683" w:type="dxa"/>
            <w:gridSpan w:val="4"/>
          </w:tcPr>
          <w:p w14:paraId="45375C23" w14:textId="7DA34EA3" w:rsidR="00583930" w:rsidRDefault="00061716" w:rsidP="00583930">
            <w:pPr>
              <w:jc w:val="center"/>
              <w:rPr>
                <w:sz w:val="32"/>
                <w:szCs w:val="32"/>
              </w:rPr>
            </w:pPr>
            <w:r w:rsidRPr="003B753B">
              <w:rPr>
                <w:sz w:val="32"/>
                <w:szCs w:val="32"/>
              </w:rPr>
              <w:t xml:space="preserve">Menus des écoles du </w:t>
            </w:r>
            <w:r w:rsidR="009E34DF">
              <w:rPr>
                <w:sz w:val="32"/>
                <w:szCs w:val="32"/>
              </w:rPr>
              <w:t>28 février</w:t>
            </w:r>
          </w:p>
          <w:p w14:paraId="77D6969C" w14:textId="46FA3B34" w:rsidR="00061716" w:rsidRPr="003B753B" w:rsidRDefault="00241E85" w:rsidP="007F0DDB">
            <w:pPr>
              <w:jc w:val="center"/>
              <w:rPr>
                <w:sz w:val="32"/>
                <w:szCs w:val="32"/>
              </w:rPr>
            </w:pPr>
            <w:r w:rsidRPr="003B753B">
              <w:rPr>
                <w:sz w:val="32"/>
                <w:szCs w:val="32"/>
              </w:rPr>
              <w:t>Au</w:t>
            </w:r>
            <w:r w:rsidR="003B753B" w:rsidRPr="003B753B">
              <w:rPr>
                <w:sz w:val="32"/>
                <w:szCs w:val="32"/>
              </w:rPr>
              <w:t xml:space="preserve"> </w:t>
            </w:r>
            <w:r w:rsidR="009E34DF">
              <w:rPr>
                <w:sz w:val="32"/>
                <w:szCs w:val="32"/>
              </w:rPr>
              <w:t>11 mars</w:t>
            </w:r>
            <w:r w:rsidR="00150057">
              <w:rPr>
                <w:sz w:val="32"/>
                <w:szCs w:val="32"/>
              </w:rPr>
              <w:t xml:space="preserve"> 20</w:t>
            </w:r>
            <w:r w:rsidR="0033083B">
              <w:rPr>
                <w:sz w:val="32"/>
                <w:szCs w:val="32"/>
              </w:rPr>
              <w:t>2</w:t>
            </w:r>
            <w:r w:rsidR="00A96B88">
              <w:rPr>
                <w:sz w:val="32"/>
                <w:szCs w:val="32"/>
              </w:rPr>
              <w:t>2</w:t>
            </w:r>
          </w:p>
        </w:tc>
      </w:tr>
      <w:tr w:rsidR="00061716" w14:paraId="1A3FB252" w14:textId="77777777" w:rsidTr="002256D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4" w:type="dxa"/>
          <w:trHeight w:val="1759"/>
          <w:jc w:val="center"/>
        </w:trPr>
        <w:tc>
          <w:tcPr>
            <w:tcW w:w="10806" w:type="dxa"/>
            <w:gridSpan w:val="4"/>
            <w:vAlign w:val="center"/>
          </w:tcPr>
          <w:p w14:paraId="495B2617" w14:textId="77777777" w:rsidR="00061716" w:rsidRPr="004D4F32" w:rsidRDefault="00061716" w:rsidP="00D35DE3">
            <w:pPr>
              <w:widowControl w:val="0"/>
              <w:jc w:val="center"/>
              <w:rPr>
                <w:b/>
                <w:bCs/>
                <w:color w:val="009E77"/>
                <w:kern w:val="28"/>
                <w:sz w:val="56"/>
                <w:szCs w:val="56"/>
              </w:rPr>
            </w:pPr>
            <w:r w:rsidRPr="004D4F32">
              <w:rPr>
                <w:b/>
                <w:bCs/>
                <w:color w:val="009E77"/>
                <w:sz w:val="56"/>
                <w:szCs w:val="56"/>
              </w:rPr>
              <w:t>Menu Ecoles Primaires</w:t>
            </w:r>
            <w:r w:rsidR="004E1B12" w:rsidRPr="004D4F32">
              <w:rPr>
                <w:b/>
                <w:bCs/>
                <w:color w:val="009E77"/>
                <w:sz w:val="56"/>
                <w:szCs w:val="56"/>
              </w:rPr>
              <w:t xml:space="preserve"> et Maternelles</w:t>
            </w:r>
          </w:p>
          <w:p w14:paraId="48D12330" w14:textId="0B735D43" w:rsidR="00061716" w:rsidRPr="004D4F32" w:rsidRDefault="00061716" w:rsidP="007F0DDB">
            <w:pPr>
              <w:jc w:val="center"/>
              <w:rPr>
                <w:sz w:val="44"/>
                <w:szCs w:val="44"/>
              </w:rPr>
            </w:pPr>
            <w:r w:rsidRPr="004D4F32">
              <w:rPr>
                <w:b/>
                <w:bCs/>
                <w:sz w:val="44"/>
                <w:szCs w:val="44"/>
              </w:rPr>
              <w:t xml:space="preserve">Du </w:t>
            </w:r>
            <w:r w:rsidR="009E34DF">
              <w:rPr>
                <w:b/>
                <w:bCs/>
                <w:sz w:val="44"/>
                <w:szCs w:val="44"/>
              </w:rPr>
              <w:t>28 février</w:t>
            </w:r>
            <w:r w:rsidR="002C1FEA" w:rsidRPr="004D4F32">
              <w:rPr>
                <w:b/>
                <w:bCs/>
                <w:sz w:val="44"/>
                <w:szCs w:val="44"/>
              </w:rPr>
              <w:t xml:space="preserve"> au </w:t>
            </w:r>
            <w:r w:rsidR="009E34DF">
              <w:rPr>
                <w:b/>
                <w:bCs/>
                <w:sz w:val="44"/>
                <w:szCs w:val="44"/>
              </w:rPr>
              <w:t>11 mars</w:t>
            </w:r>
            <w:r w:rsidR="00150057">
              <w:rPr>
                <w:b/>
                <w:bCs/>
                <w:sz w:val="44"/>
                <w:szCs w:val="44"/>
              </w:rPr>
              <w:t xml:space="preserve"> 20</w:t>
            </w:r>
            <w:r w:rsidR="007E7451">
              <w:rPr>
                <w:b/>
                <w:bCs/>
                <w:sz w:val="44"/>
                <w:szCs w:val="44"/>
              </w:rPr>
              <w:t>2</w:t>
            </w:r>
            <w:r w:rsidR="00DD3FAA">
              <w:rPr>
                <w:b/>
                <w:bCs/>
                <w:sz w:val="44"/>
                <w:szCs w:val="44"/>
              </w:rPr>
              <w:t>2</w:t>
            </w:r>
          </w:p>
        </w:tc>
      </w:tr>
      <w:tr w:rsidR="00363CA1" w:rsidRPr="00D35DE3" w14:paraId="46194A11" w14:textId="77777777" w:rsidTr="002256D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4" w:type="dxa"/>
          <w:jc w:val="center"/>
        </w:trPr>
        <w:tc>
          <w:tcPr>
            <w:tcW w:w="4853" w:type="dxa"/>
            <w:gridSpan w:val="2"/>
          </w:tcPr>
          <w:p w14:paraId="18A8AB04" w14:textId="4C566CE6" w:rsidR="00D35DE3" w:rsidRPr="004D4F32" w:rsidRDefault="00962FD2" w:rsidP="007F0DDB">
            <w:pPr>
              <w:tabs>
                <w:tab w:val="left" w:pos="1458"/>
              </w:tabs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Lundi </w:t>
            </w:r>
            <w:r w:rsidR="009E34DF">
              <w:rPr>
                <w:b/>
                <w:sz w:val="40"/>
                <w:szCs w:val="40"/>
              </w:rPr>
              <w:t>28 février</w:t>
            </w:r>
          </w:p>
        </w:tc>
        <w:tc>
          <w:tcPr>
            <w:tcW w:w="1417" w:type="dxa"/>
            <w:vMerge w:val="restart"/>
            <w:vAlign w:val="center"/>
          </w:tcPr>
          <w:p w14:paraId="19B566E9" w14:textId="77777777" w:rsidR="00D35DE3" w:rsidRPr="00D35DE3" w:rsidRDefault="00363CA1" w:rsidP="00D35DE3">
            <w:pPr>
              <w:jc w:val="center"/>
              <w:rPr>
                <w:b/>
                <w:sz w:val="44"/>
              </w:rPr>
            </w:pPr>
            <w:r>
              <w:rPr>
                <w:b/>
                <w:noProof/>
                <w:sz w:val="44"/>
                <w:lang w:eastAsia="fr-FR"/>
              </w:rPr>
              <w:drawing>
                <wp:inline distT="0" distB="0" distL="0" distR="0" wp14:anchorId="54BC8012" wp14:editId="5E8A04CF">
                  <wp:extent cx="720000" cy="997333"/>
                  <wp:effectExtent l="19050" t="0" r="3900" b="0"/>
                  <wp:docPr id="6" name="Image 2" descr="C:\Users\carol.FALAISE1\AppData\Local\Microsoft\Windows\Temporary Internet Files\Content.IE5\CLAZPNFS\MP900387876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carol.FALAISE1\AppData\Local\Microsoft\Windows\Temporary Internet Files\Content.IE5\CLAZPNFS\MP900387876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9973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</w:tcPr>
          <w:p w14:paraId="5F39C3CC" w14:textId="4BF25D42" w:rsidR="00D35DE3" w:rsidRPr="004D4F32" w:rsidRDefault="0008715C" w:rsidP="007F0DDB">
            <w:pPr>
              <w:jc w:val="center"/>
              <w:rPr>
                <w:b/>
                <w:sz w:val="40"/>
                <w:szCs w:val="40"/>
              </w:rPr>
            </w:pPr>
            <w:r w:rsidRPr="004D4F32">
              <w:rPr>
                <w:b/>
                <w:sz w:val="40"/>
                <w:szCs w:val="40"/>
              </w:rPr>
              <w:t xml:space="preserve">Lundi </w:t>
            </w:r>
            <w:r w:rsidR="009E34DF">
              <w:rPr>
                <w:b/>
                <w:sz w:val="40"/>
                <w:szCs w:val="40"/>
              </w:rPr>
              <w:t>7 mars</w:t>
            </w:r>
          </w:p>
        </w:tc>
      </w:tr>
      <w:tr w:rsidR="00363CA1" w:rsidRPr="00F11465" w14:paraId="5EB6C4E8" w14:textId="77777777" w:rsidTr="002256D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4" w:type="dxa"/>
          <w:trHeight w:val="1741"/>
          <w:jc w:val="center"/>
        </w:trPr>
        <w:tc>
          <w:tcPr>
            <w:tcW w:w="4853" w:type="dxa"/>
            <w:gridSpan w:val="2"/>
          </w:tcPr>
          <w:p w14:paraId="46A9D00E" w14:textId="5B8DBFCF" w:rsidR="00223151" w:rsidRDefault="009E34DF" w:rsidP="00E55849">
            <w:pPr>
              <w:jc w:val="center"/>
            </w:pPr>
            <w:r>
              <w:t>Riz-thon mayonnaise</w:t>
            </w:r>
          </w:p>
          <w:p w14:paraId="68045B70" w14:textId="6025FFB8" w:rsidR="009E34DF" w:rsidRDefault="009E34DF" w:rsidP="00E55849">
            <w:pPr>
              <w:jc w:val="center"/>
            </w:pPr>
            <w:proofErr w:type="spellStart"/>
            <w:r>
              <w:t>Croq</w:t>
            </w:r>
            <w:proofErr w:type="spellEnd"/>
            <w:r>
              <w:t xml:space="preserve"> </w:t>
            </w:r>
            <w:proofErr w:type="spellStart"/>
            <w:r>
              <w:t>veggie</w:t>
            </w:r>
            <w:proofErr w:type="spellEnd"/>
          </w:p>
          <w:p w14:paraId="2CD02111" w14:textId="7EFC336B" w:rsidR="009E34DF" w:rsidRDefault="009E34DF" w:rsidP="00E55849">
            <w:pPr>
              <w:jc w:val="center"/>
            </w:pPr>
            <w:r>
              <w:t>Epinards</w:t>
            </w:r>
          </w:p>
          <w:p w14:paraId="2C4D800A" w14:textId="1492BE36" w:rsidR="009E34DF" w:rsidRDefault="009E34DF" w:rsidP="00E55849">
            <w:pPr>
              <w:jc w:val="center"/>
            </w:pPr>
            <w:r>
              <w:t xml:space="preserve">Brie </w:t>
            </w:r>
            <w:r w:rsidRPr="009E34DF">
              <w:rPr>
                <w:color w:val="FF0000"/>
              </w:rPr>
              <w:t>(BIO)</w:t>
            </w:r>
          </w:p>
          <w:p w14:paraId="5C97D583" w14:textId="74A0798E" w:rsidR="009E34DF" w:rsidRPr="00B4793C" w:rsidRDefault="009E34DF" w:rsidP="00E55849">
            <w:pPr>
              <w:jc w:val="center"/>
            </w:pPr>
            <w:r>
              <w:t>Orange</w:t>
            </w:r>
          </w:p>
          <w:p w14:paraId="62063814" w14:textId="7B099EB8" w:rsidR="00C43B72" w:rsidRPr="00B4793C" w:rsidRDefault="00C43B72" w:rsidP="00E55849">
            <w:pPr>
              <w:jc w:val="center"/>
            </w:pPr>
          </w:p>
        </w:tc>
        <w:tc>
          <w:tcPr>
            <w:tcW w:w="1417" w:type="dxa"/>
            <w:vMerge/>
          </w:tcPr>
          <w:p w14:paraId="23A250A7" w14:textId="77777777" w:rsidR="00D35DE3" w:rsidRPr="00B4793C" w:rsidRDefault="00D35DE3" w:rsidP="00061716"/>
        </w:tc>
        <w:tc>
          <w:tcPr>
            <w:tcW w:w="4536" w:type="dxa"/>
          </w:tcPr>
          <w:p w14:paraId="74B30A13" w14:textId="77777777" w:rsidR="001D2FE6" w:rsidRPr="00DF4019" w:rsidRDefault="00DF4019" w:rsidP="00750D7C">
            <w:pPr>
              <w:jc w:val="center"/>
              <w:rPr>
                <w:color w:val="FF0000"/>
              </w:rPr>
            </w:pPr>
            <w:r>
              <w:t xml:space="preserve">Rillette </w:t>
            </w:r>
            <w:r w:rsidRPr="00DF4019">
              <w:rPr>
                <w:color w:val="FF0000"/>
              </w:rPr>
              <w:t>(Labélisée)</w:t>
            </w:r>
          </w:p>
          <w:p w14:paraId="241EC98E" w14:textId="77777777" w:rsidR="00DF4019" w:rsidRDefault="00DF4019" w:rsidP="00750D7C">
            <w:pPr>
              <w:jc w:val="center"/>
            </w:pPr>
            <w:r>
              <w:t>Escalope viennoise</w:t>
            </w:r>
          </w:p>
          <w:p w14:paraId="1779867B" w14:textId="77777777" w:rsidR="00DF4019" w:rsidRDefault="00DF4019" w:rsidP="00750D7C">
            <w:pPr>
              <w:jc w:val="center"/>
            </w:pPr>
            <w:r>
              <w:t>Brocolis</w:t>
            </w:r>
          </w:p>
          <w:p w14:paraId="5A1B202F" w14:textId="77777777" w:rsidR="00DF4019" w:rsidRDefault="00DF4019" w:rsidP="00750D7C">
            <w:pPr>
              <w:jc w:val="center"/>
            </w:pPr>
            <w:r>
              <w:t>Yaourt nature sucré</w:t>
            </w:r>
          </w:p>
          <w:p w14:paraId="4219469D" w14:textId="3DF7350E" w:rsidR="00DF4019" w:rsidRPr="004913DA" w:rsidRDefault="00DF4019" w:rsidP="00750D7C">
            <w:pPr>
              <w:jc w:val="center"/>
            </w:pPr>
            <w:r>
              <w:t>Poire</w:t>
            </w:r>
          </w:p>
        </w:tc>
      </w:tr>
      <w:tr w:rsidR="00363CA1" w:rsidRPr="00D35DE3" w14:paraId="5B3F6F7F" w14:textId="77777777" w:rsidTr="002256D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4" w:type="dxa"/>
          <w:jc w:val="center"/>
        </w:trPr>
        <w:tc>
          <w:tcPr>
            <w:tcW w:w="4853" w:type="dxa"/>
            <w:gridSpan w:val="2"/>
          </w:tcPr>
          <w:p w14:paraId="24ACEA40" w14:textId="1C97B621" w:rsidR="00D35DE3" w:rsidRPr="004D4F32" w:rsidRDefault="003021EC" w:rsidP="007F0DDB">
            <w:pPr>
              <w:tabs>
                <w:tab w:val="left" w:pos="1458"/>
              </w:tabs>
              <w:jc w:val="center"/>
              <w:rPr>
                <w:b/>
                <w:sz w:val="40"/>
                <w:szCs w:val="40"/>
              </w:rPr>
            </w:pPr>
            <w:r w:rsidRPr="004D4F32">
              <w:rPr>
                <w:b/>
                <w:sz w:val="40"/>
                <w:szCs w:val="40"/>
              </w:rPr>
              <w:t xml:space="preserve">Mardi </w:t>
            </w:r>
            <w:r w:rsidR="00223151">
              <w:rPr>
                <w:b/>
                <w:sz w:val="40"/>
                <w:szCs w:val="40"/>
              </w:rPr>
              <w:t>1</w:t>
            </w:r>
            <w:r w:rsidR="00223151" w:rsidRPr="00223151">
              <w:rPr>
                <w:b/>
                <w:sz w:val="40"/>
                <w:szCs w:val="40"/>
                <w:vertAlign w:val="superscript"/>
              </w:rPr>
              <w:t>er</w:t>
            </w:r>
            <w:r w:rsidR="00223151">
              <w:rPr>
                <w:b/>
                <w:sz w:val="40"/>
                <w:szCs w:val="40"/>
              </w:rPr>
              <w:t xml:space="preserve"> </w:t>
            </w:r>
            <w:r w:rsidR="009E34DF">
              <w:rPr>
                <w:b/>
                <w:sz w:val="40"/>
                <w:szCs w:val="40"/>
              </w:rPr>
              <w:t>mars</w:t>
            </w:r>
          </w:p>
        </w:tc>
        <w:tc>
          <w:tcPr>
            <w:tcW w:w="1417" w:type="dxa"/>
            <w:vMerge w:val="restart"/>
            <w:vAlign w:val="center"/>
          </w:tcPr>
          <w:p w14:paraId="18A3574B" w14:textId="77777777" w:rsidR="00D35DE3" w:rsidRPr="00D35DE3" w:rsidRDefault="00363CA1" w:rsidP="00363CA1">
            <w:pPr>
              <w:tabs>
                <w:tab w:val="left" w:pos="1458"/>
              </w:tabs>
              <w:jc w:val="center"/>
              <w:rPr>
                <w:b/>
                <w:sz w:val="44"/>
              </w:rPr>
            </w:pPr>
            <w:r>
              <w:rPr>
                <w:b/>
                <w:noProof/>
                <w:sz w:val="44"/>
                <w:lang w:eastAsia="fr-FR"/>
              </w:rPr>
              <w:drawing>
                <wp:inline distT="0" distB="0" distL="0" distR="0" wp14:anchorId="6FE763F8" wp14:editId="1AF31B14">
                  <wp:extent cx="720000" cy="992000"/>
                  <wp:effectExtent l="19050" t="0" r="3900" b="0"/>
                  <wp:docPr id="10" name="Image 6" descr="C:\Users\carol.FALAISE1\AppData\Local\Microsoft\Windows\Temporary Internet Files\Content.IE5\G0Y3SWMH\MP900387850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carol.FALAISE1\AppData\Local\Microsoft\Windows\Temporary Internet Files\Content.IE5\G0Y3SWMH\MP900387850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99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</w:tcPr>
          <w:p w14:paraId="4D589B02" w14:textId="0A43EA5B" w:rsidR="00D35DE3" w:rsidRPr="004D4F32" w:rsidRDefault="0008715C" w:rsidP="007F0DDB">
            <w:pPr>
              <w:tabs>
                <w:tab w:val="left" w:pos="1458"/>
              </w:tabs>
              <w:jc w:val="center"/>
              <w:rPr>
                <w:b/>
                <w:sz w:val="40"/>
                <w:szCs w:val="40"/>
              </w:rPr>
            </w:pPr>
            <w:r w:rsidRPr="004D4F32">
              <w:rPr>
                <w:b/>
                <w:sz w:val="40"/>
                <w:szCs w:val="40"/>
              </w:rPr>
              <w:t xml:space="preserve">Mardi </w:t>
            </w:r>
            <w:r w:rsidR="009E34DF">
              <w:rPr>
                <w:b/>
                <w:sz w:val="40"/>
                <w:szCs w:val="40"/>
              </w:rPr>
              <w:t>8 mars</w:t>
            </w:r>
          </w:p>
        </w:tc>
      </w:tr>
      <w:tr w:rsidR="00363CA1" w14:paraId="2C4F87BC" w14:textId="77777777" w:rsidTr="002256D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4" w:type="dxa"/>
          <w:jc w:val="center"/>
        </w:trPr>
        <w:tc>
          <w:tcPr>
            <w:tcW w:w="4853" w:type="dxa"/>
            <w:gridSpan w:val="2"/>
          </w:tcPr>
          <w:p w14:paraId="5E37D72D" w14:textId="2791232A" w:rsidR="00223151" w:rsidRDefault="009E34DF" w:rsidP="00354489">
            <w:pPr>
              <w:jc w:val="center"/>
            </w:pPr>
            <w:r>
              <w:t>Tomates</w:t>
            </w:r>
          </w:p>
          <w:p w14:paraId="05FEBF07" w14:textId="518F4561" w:rsidR="009E34DF" w:rsidRDefault="009E34DF" w:rsidP="00354489">
            <w:pPr>
              <w:jc w:val="center"/>
            </w:pPr>
            <w:r>
              <w:t>Saumonette à la crème</w:t>
            </w:r>
          </w:p>
          <w:p w14:paraId="00658B16" w14:textId="08CF7244" w:rsidR="009E34DF" w:rsidRPr="009E34DF" w:rsidRDefault="00DF4019" w:rsidP="00354489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R</w:t>
            </w:r>
            <w:r w:rsidR="009E34DF" w:rsidRPr="009E34DF">
              <w:rPr>
                <w:lang w:val="en-US"/>
              </w:rPr>
              <w:t>iz</w:t>
            </w:r>
            <w:proofErr w:type="spellEnd"/>
            <w:r>
              <w:rPr>
                <w:lang w:val="en-US"/>
              </w:rPr>
              <w:t xml:space="preserve"> </w:t>
            </w:r>
            <w:r w:rsidR="009E34DF" w:rsidRPr="009E34DF">
              <w:rPr>
                <w:color w:val="FF0000"/>
                <w:lang w:val="en-US"/>
              </w:rPr>
              <w:t>(BIO)</w:t>
            </w:r>
          </w:p>
          <w:p w14:paraId="3D90C2CE" w14:textId="0C6D6AE2" w:rsidR="009E34DF" w:rsidRPr="009E34DF" w:rsidRDefault="009E34DF" w:rsidP="00354489">
            <w:pPr>
              <w:jc w:val="center"/>
              <w:rPr>
                <w:lang w:val="en-US"/>
              </w:rPr>
            </w:pPr>
            <w:r w:rsidRPr="009E34DF">
              <w:rPr>
                <w:lang w:val="en-US"/>
              </w:rPr>
              <w:t>St Paulin</w:t>
            </w:r>
          </w:p>
          <w:p w14:paraId="5CAA1167" w14:textId="777C7206" w:rsidR="009E34DF" w:rsidRPr="009E34DF" w:rsidRDefault="009E34DF" w:rsidP="00354489">
            <w:pPr>
              <w:jc w:val="center"/>
              <w:rPr>
                <w:lang w:val="en-US"/>
              </w:rPr>
            </w:pPr>
            <w:r w:rsidRPr="009E34DF">
              <w:rPr>
                <w:lang w:val="en-US"/>
              </w:rPr>
              <w:t xml:space="preserve">Crêpe </w:t>
            </w:r>
            <w:r>
              <w:rPr>
                <w:lang w:val="en-US"/>
              </w:rPr>
              <w:t xml:space="preserve">au </w:t>
            </w:r>
            <w:proofErr w:type="spellStart"/>
            <w:r w:rsidRPr="009E34DF">
              <w:rPr>
                <w:lang w:val="en-US"/>
              </w:rPr>
              <w:t>chocolat</w:t>
            </w:r>
            <w:proofErr w:type="spellEnd"/>
          </w:p>
          <w:p w14:paraId="4195F0C9" w14:textId="77777777" w:rsidR="009C1E74" w:rsidRPr="009E34DF" w:rsidRDefault="009C1E74" w:rsidP="00354489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vMerge/>
            <w:vAlign w:val="center"/>
          </w:tcPr>
          <w:p w14:paraId="30432ABC" w14:textId="77777777" w:rsidR="00D35DE3" w:rsidRPr="009E34DF" w:rsidRDefault="00D35DE3" w:rsidP="00363CA1">
            <w:pPr>
              <w:jc w:val="center"/>
              <w:rPr>
                <w:lang w:val="en-US"/>
              </w:rPr>
            </w:pPr>
          </w:p>
        </w:tc>
        <w:tc>
          <w:tcPr>
            <w:tcW w:w="4536" w:type="dxa"/>
          </w:tcPr>
          <w:p w14:paraId="5AF39B01" w14:textId="33D55933" w:rsidR="001D2FE6" w:rsidRDefault="00DF4019" w:rsidP="00E46E25">
            <w:pPr>
              <w:jc w:val="center"/>
            </w:pPr>
            <w:r>
              <w:t>Chou rouge</w:t>
            </w:r>
          </w:p>
          <w:p w14:paraId="1ACBCFEC" w14:textId="6901033F" w:rsidR="00DF4019" w:rsidRDefault="00DF4019" w:rsidP="00E46E25">
            <w:pPr>
              <w:jc w:val="center"/>
            </w:pPr>
            <w:r>
              <w:t>Carbonade de bœuf</w:t>
            </w:r>
          </w:p>
          <w:p w14:paraId="330F0E13" w14:textId="631D6C98" w:rsidR="00DF4019" w:rsidRPr="00DF4019" w:rsidRDefault="00DF4019" w:rsidP="00E46E25">
            <w:pPr>
              <w:jc w:val="center"/>
              <w:rPr>
                <w:color w:val="FF0000"/>
              </w:rPr>
            </w:pPr>
            <w:r>
              <w:t xml:space="preserve">Carottes Vichy </w:t>
            </w:r>
            <w:r w:rsidRPr="00DF4019">
              <w:rPr>
                <w:color w:val="FF0000"/>
              </w:rPr>
              <w:t>(BIO)</w:t>
            </w:r>
          </w:p>
          <w:p w14:paraId="7ADBDBEE" w14:textId="0874D0FD" w:rsidR="00DF4019" w:rsidRDefault="00DF4019" w:rsidP="00E46E25">
            <w:pPr>
              <w:jc w:val="center"/>
            </w:pPr>
            <w:r>
              <w:t>Tome blanche</w:t>
            </w:r>
          </w:p>
          <w:p w14:paraId="04822081" w14:textId="3999D40B" w:rsidR="00DF4019" w:rsidRPr="0079268A" w:rsidRDefault="00DF4019" w:rsidP="00E46E25">
            <w:pPr>
              <w:jc w:val="center"/>
            </w:pPr>
            <w:r>
              <w:t xml:space="preserve">Moelleux au chocolat </w:t>
            </w:r>
            <w:r w:rsidRPr="00DF4019">
              <w:rPr>
                <w:color w:val="FF0000"/>
              </w:rPr>
              <w:t>(Labélisé</w:t>
            </w:r>
            <w:r>
              <w:t>)</w:t>
            </w:r>
          </w:p>
          <w:p w14:paraId="02E78998" w14:textId="77777777" w:rsidR="00310EFC" w:rsidRDefault="00310EFC" w:rsidP="00E46E25">
            <w:pPr>
              <w:jc w:val="center"/>
            </w:pPr>
          </w:p>
          <w:p w14:paraId="07964E89" w14:textId="77777777" w:rsidR="004F33CF" w:rsidRDefault="004F33CF" w:rsidP="00E46E25">
            <w:pPr>
              <w:jc w:val="center"/>
            </w:pPr>
          </w:p>
        </w:tc>
      </w:tr>
      <w:tr w:rsidR="00363CA1" w:rsidRPr="00D35DE3" w14:paraId="6832ECB1" w14:textId="77777777" w:rsidTr="002256D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4" w:type="dxa"/>
          <w:jc w:val="center"/>
        </w:trPr>
        <w:tc>
          <w:tcPr>
            <w:tcW w:w="4853" w:type="dxa"/>
            <w:gridSpan w:val="2"/>
          </w:tcPr>
          <w:p w14:paraId="0216F6FB" w14:textId="51DCE463" w:rsidR="00D35DE3" w:rsidRPr="004D4F32" w:rsidRDefault="00C446D9" w:rsidP="007F0DDB">
            <w:pPr>
              <w:tabs>
                <w:tab w:val="left" w:pos="1458"/>
              </w:tabs>
              <w:jc w:val="center"/>
              <w:rPr>
                <w:b/>
                <w:sz w:val="40"/>
                <w:szCs w:val="40"/>
              </w:rPr>
            </w:pPr>
            <w:r w:rsidRPr="004D4F32">
              <w:rPr>
                <w:b/>
                <w:sz w:val="40"/>
                <w:szCs w:val="40"/>
              </w:rPr>
              <w:t>Jeudi</w:t>
            </w:r>
            <w:r w:rsidR="009C1E74" w:rsidRPr="004D4F32">
              <w:rPr>
                <w:b/>
                <w:sz w:val="40"/>
                <w:szCs w:val="40"/>
              </w:rPr>
              <w:t xml:space="preserve"> </w:t>
            </w:r>
            <w:r w:rsidR="00223151">
              <w:rPr>
                <w:b/>
                <w:sz w:val="40"/>
                <w:szCs w:val="40"/>
              </w:rPr>
              <w:t xml:space="preserve">3 </w:t>
            </w:r>
            <w:r w:rsidR="009E34DF">
              <w:rPr>
                <w:b/>
                <w:sz w:val="40"/>
                <w:szCs w:val="40"/>
              </w:rPr>
              <w:t>mars</w:t>
            </w:r>
          </w:p>
        </w:tc>
        <w:tc>
          <w:tcPr>
            <w:tcW w:w="1417" w:type="dxa"/>
            <w:vMerge w:val="restart"/>
            <w:vAlign w:val="center"/>
          </w:tcPr>
          <w:p w14:paraId="460DAE8C" w14:textId="77777777" w:rsidR="00D35DE3" w:rsidRPr="00D35DE3" w:rsidRDefault="00363CA1" w:rsidP="00363CA1">
            <w:pPr>
              <w:tabs>
                <w:tab w:val="left" w:pos="1458"/>
              </w:tabs>
              <w:jc w:val="center"/>
              <w:rPr>
                <w:b/>
                <w:sz w:val="44"/>
              </w:rPr>
            </w:pPr>
            <w:r>
              <w:rPr>
                <w:b/>
                <w:noProof/>
                <w:sz w:val="44"/>
                <w:lang w:eastAsia="fr-FR"/>
              </w:rPr>
              <w:drawing>
                <wp:inline distT="0" distB="0" distL="0" distR="0" wp14:anchorId="7B629D03" wp14:editId="112E78A0">
                  <wp:extent cx="720000" cy="992000"/>
                  <wp:effectExtent l="19050" t="0" r="3900" b="0"/>
                  <wp:docPr id="8" name="Image 4" descr="C:\Users\carol.FALAISE1\AppData\Local\Microsoft\Windows\Temporary Internet Files\Content.IE5\G0Y3SWMH\MP900387906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carol.FALAISE1\AppData\Local\Microsoft\Windows\Temporary Internet Files\Content.IE5\G0Y3SWMH\MP900387906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99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</w:tcPr>
          <w:p w14:paraId="15EE0B44" w14:textId="4AAA5B62" w:rsidR="00D35DE3" w:rsidRPr="004D4F32" w:rsidRDefault="00C446D9" w:rsidP="007F0DDB">
            <w:pPr>
              <w:tabs>
                <w:tab w:val="left" w:pos="1458"/>
              </w:tabs>
              <w:jc w:val="center"/>
              <w:rPr>
                <w:b/>
                <w:sz w:val="40"/>
                <w:szCs w:val="40"/>
              </w:rPr>
            </w:pPr>
            <w:r w:rsidRPr="004D4F32">
              <w:rPr>
                <w:b/>
                <w:sz w:val="40"/>
                <w:szCs w:val="40"/>
              </w:rPr>
              <w:t xml:space="preserve">Jeudi </w:t>
            </w:r>
            <w:r w:rsidR="009E34DF">
              <w:rPr>
                <w:b/>
                <w:sz w:val="40"/>
                <w:szCs w:val="40"/>
              </w:rPr>
              <w:t>10 mars</w:t>
            </w:r>
          </w:p>
        </w:tc>
      </w:tr>
      <w:tr w:rsidR="00363CA1" w14:paraId="019CA68D" w14:textId="77777777" w:rsidTr="002256D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4" w:type="dxa"/>
          <w:trHeight w:val="84"/>
          <w:jc w:val="center"/>
        </w:trPr>
        <w:tc>
          <w:tcPr>
            <w:tcW w:w="4853" w:type="dxa"/>
            <w:gridSpan w:val="2"/>
          </w:tcPr>
          <w:p w14:paraId="4E9476AE" w14:textId="7D39BD08" w:rsidR="00223151" w:rsidRDefault="009E34DF" w:rsidP="00B853F2">
            <w:pPr>
              <w:jc w:val="center"/>
            </w:pPr>
            <w:r>
              <w:t>Haricots verts vinaigrette</w:t>
            </w:r>
          </w:p>
          <w:p w14:paraId="2B15D19F" w14:textId="66A7DDEE" w:rsidR="009E34DF" w:rsidRDefault="009E34DF" w:rsidP="00B853F2">
            <w:pPr>
              <w:jc w:val="center"/>
            </w:pPr>
            <w:r>
              <w:t>Navarin d’agneau</w:t>
            </w:r>
          </w:p>
          <w:p w14:paraId="50F9E6DA" w14:textId="3CF7A339" w:rsidR="009E34DF" w:rsidRDefault="009E34DF" w:rsidP="00B853F2">
            <w:pPr>
              <w:jc w:val="center"/>
            </w:pPr>
            <w:r>
              <w:t xml:space="preserve">Frites </w:t>
            </w:r>
            <w:r w:rsidRPr="009E34DF">
              <w:rPr>
                <w:color w:val="FF0000"/>
              </w:rPr>
              <w:t>(labélisées)</w:t>
            </w:r>
          </w:p>
          <w:p w14:paraId="033D96E8" w14:textId="178D3F70" w:rsidR="009E34DF" w:rsidRDefault="009E34DF" w:rsidP="00B853F2">
            <w:pPr>
              <w:jc w:val="center"/>
            </w:pPr>
            <w:r>
              <w:t>Yaourt nature sucré</w:t>
            </w:r>
          </w:p>
          <w:p w14:paraId="20C7768B" w14:textId="34FF71B3" w:rsidR="009E34DF" w:rsidRDefault="009E34DF" w:rsidP="00B853F2">
            <w:pPr>
              <w:jc w:val="center"/>
            </w:pPr>
            <w:r>
              <w:t>Pomme</w:t>
            </w:r>
          </w:p>
          <w:p w14:paraId="6783C59F" w14:textId="77777777" w:rsidR="004D2B30" w:rsidRPr="00023341" w:rsidRDefault="004D2B30" w:rsidP="00B853F2">
            <w:pPr>
              <w:jc w:val="center"/>
            </w:pPr>
          </w:p>
          <w:p w14:paraId="4BFECB6A" w14:textId="77777777" w:rsidR="00B853F2" w:rsidRPr="00023341" w:rsidRDefault="00B853F2" w:rsidP="00B853F2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14:paraId="08CE74C2" w14:textId="77777777" w:rsidR="00D35DE3" w:rsidRPr="00023341" w:rsidRDefault="00D35DE3" w:rsidP="00363CA1">
            <w:pPr>
              <w:jc w:val="center"/>
            </w:pPr>
          </w:p>
        </w:tc>
        <w:tc>
          <w:tcPr>
            <w:tcW w:w="4536" w:type="dxa"/>
          </w:tcPr>
          <w:p w14:paraId="0BED9351" w14:textId="77777777" w:rsidR="00DF4019" w:rsidRDefault="00DF4019" w:rsidP="00AD1057">
            <w:pPr>
              <w:jc w:val="center"/>
            </w:pPr>
            <w:r>
              <w:t>Betteraves</w:t>
            </w:r>
          </w:p>
          <w:p w14:paraId="37C1DDAE" w14:textId="77777777" w:rsidR="00DF4019" w:rsidRDefault="00DF4019" w:rsidP="00AD1057">
            <w:pPr>
              <w:jc w:val="center"/>
            </w:pPr>
            <w:r>
              <w:t>Omelette fromage</w:t>
            </w:r>
          </w:p>
          <w:p w14:paraId="6A54E2F5" w14:textId="77777777" w:rsidR="00DF4019" w:rsidRDefault="00DF4019" w:rsidP="00AD1057">
            <w:pPr>
              <w:jc w:val="center"/>
            </w:pPr>
            <w:r>
              <w:t>Coquillettes</w:t>
            </w:r>
          </w:p>
          <w:p w14:paraId="4D7A0BA8" w14:textId="77777777" w:rsidR="00DF4019" w:rsidRDefault="00DF4019" w:rsidP="00AD1057">
            <w:pPr>
              <w:jc w:val="center"/>
            </w:pPr>
            <w:r>
              <w:t>Fromage blanc vanille</w:t>
            </w:r>
          </w:p>
          <w:p w14:paraId="21B6EC86" w14:textId="45C28E90" w:rsidR="00B67047" w:rsidRPr="00D768A3" w:rsidRDefault="00DF4019" w:rsidP="00AD1057">
            <w:pPr>
              <w:jc w:val="center"/>
              <w:rPr>
                <w:b/>
              </w:rPr>
            </w:pPr>
            <w:r>
              <w:t>Ananas</w:t>
            </w:r>
            <w:r w:rsidR="00750D7C" w:rsidRPr="00750D7C">
              <w:t xml:space="preserve"> </w:t>
            </w:r>
          </w:p>
        </w:tc>
      </w:tr>
      <w:tr w:rsidR="00363CA1" w:rsidRPr="00D35DE3" w14:paraId="27651DCF" w14:textId="77777777" w:rsidTr="002256D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4" w:type="dxa"/>
          <w:trHeight w:val="84"/>
          <w:jc w:val="center"/>
        </w:trPr>
        <w:tc>
          <w:tcPr>
            <w:tcW w:w="4853" w:type="dxa"/>
            <w:gridSpan w:val="2"/>
          </w:tcPr>
          <w:p w14:paraId="71AE28D7" w14:textId="0719BBED" w:rsidR="00D35DE3" w:rsidRPr="004D4F32" w:rsidRDefault="00D35DE3" w:rsidP="007F0DDB">
            <w:pPr>
              <w:tabs>
                <w:tab w:val="left" w:pos="1458"/>
              </w:tabs>
              <w:jc w:val="center"/>
              <w:rPr>
                <w:b/>
                <w:sz w:val="40"/>
                <w:szCs w:val="40"/>
              </w:rPr>
            </w:pPr>
            <w:r w:rsidRPr="004D4F32">
              <w:rPr>
                <w:b/>
                <w:sz w:val="40"/>
                <w:szCs w:val="40"/>
              </w:rPr>
              <w:t>Vendredi</w:t>
            </w:r>
            <w:r w:rsidR="00C446D9" w:rsidRPr="004D4F32">
              <w:rPr>
                <w:b/>
                <w:sz w:val="40"/>
                <w:szCs w:val="40"/>
              </w:rPr>
              <w:t xml:space="preserve"> </w:t>
            </w:r>
            <w:r w:rsidR="00223151">
              <w:rPr>
                <w:b/>
                <w:sz w:val="40"/>
                <w:szCs w:val="40"/>
              </w:rPr>
              <w:t xml:space="preserve">4 </w:t>
            </w:r>
            <w:r w:rsidR="009E34DF">
              <w:rPr>
                <w:b/>
                <w:sz w:val="40"/>
                <w:szCs w:val="40"/>
              </w:rPr>
              <w:t>mars</w:t>
            </w:r>
          </w:p>
        </w:tc>
        <w:tc>
          <w:tcPr>
            <w:tcW w:w="1417" w:type="dxa"/>
            <w:vMerge w:val="restart"/>
            <w:vAlign w:val="center"/>
          </w:tcPr>
          <w:p w14:paraId="4161B419" w14:textId="77777777" w:rsidR="00D35DE3" w:rsidRPr="00D35DE3" w:rsidRDefault="00363CA1" w:rsidP="00363CA1">
            <w:pPr>
              <w:tabs>
                <w:tab w:val="left" w:pos="1458"/>
              </w:tabs>
              <w:jc w:val="center"/>
              <w:rPr>
                <w:b/>
                <w:sz w:val="44"/>
              </w:rPr>
            </w:pPr>
            <w:r>
              <w:rPr>
                <w:b/>
                <w:noProof/>
                <w:sz w:val="44"/>
                <w:lang w:eastAsia="fr-FR"/>
              </w:rPr>
              <w:drawing>
                <wp:inline distT="0" distB="0" distL="0" distR="0" wp14:anchorId="3ED64168" wp14:editId="3C97FDDC">
                  <wp:extent cx="720000" cy="965633"/>
                  <wp:effectExtent l="19050" t="0" r="3900" b="0"/>
                  <wp:docPr id="9" name="Image 5" descr="C:\Users\carol.FALAISE1\AppData\Local\Microsoft\Windows\Temporary Internet Files\Content.IE5\CLAZPNFS\MP900387868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carol.FALAISE1\AppData\Local\Microsoft\Windows\Temporary Internet Files\Content.IE5\CLAZPNFS\MP900387868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9656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</w:tcPr>
          <w:p w14:paraId="5C46E8FD" w14:textId="4C0C8C71" w:rsidR="00D35DE3" w:rsidRPr="00D50F9C" w:rsidRDefault="00D35DE3" w:rsidP="007F0DDB">
            <w:pPr>
              <w:tabs>
                <w:tab w:val="left" w:pos="1458"/>
              </w:tabs>
              <w:jc w:val="center"/>
              <w:rPr>
                <w:b/>
                <w:sz w:val="40"/>
                <w:szCs w:val="40"/>
              </w:rPr>
            </w:pPr>
            <w:r w:rsidRPr="00D50F9C">
              <w:rPr>
                <w:b/>
                <w:sz w:val="40"/>
                <w:szCs w:val="40"/>
              </w:rPr>
              <w:t>Vendredi</w:t>
            </w:r>
            <w:r w:rsidR="00C446D9" w:rsidRPr="00D50F9C">
              <w:rPr>
                <w:b/>
                <w:sz w:val="40"/>
                <w:szCs w:val="40"/>
              </w:rPr>
              <w:t xml:space="preserve"> </w:t>
            </w:r>
            <w:r w:rsidR="009E34DF">
              <w:rPr>
                <w:b/>
                <w:sz w:val="40"/>
                <w:szCs w:val="40"/>
              </w:rPr>
              <w:t>11 mars</w:t>
            </w:r>
          </w:p>
        </w:tc>
      </w:tr>
      <w:tr w:rsidR="00363CA1" w14:paraId="712AFA34" w14:textId="77777777" w:rsidTr="002256D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4" w:type="dxa"/>
          <w:trHeight w:val="1863"/>
          <w:jc w:val="center"/>
        </w:trPr>
        <w:tc>
          <w:tcPr>
            <w:tcW w:w="4853" w:type="dxa"/>
            <w:gridSpan w:val="2"/>
          </w:tcPr>
          <w:p w14:paraId="7325B6F2" w14:textId="4A5B5CE9" w:rsidR="00223151" w:rsidRDefault="009E34DF" w:rsidP="00256107">
            <w:pPr>
              <w:jc w:val="center"/>
            </w:pPr>
            <w:r>
              <w:t>Concombre</w:t>
            </w:r>
          </w:p>
          <w:p w14:paraId="2E083A9A" w14:textId="0421952E" w:rsidR="009E34DF" w:rsidRDefault="009E34DF" w:rsidP="00256107">
            <w:pPr>
              <w:jc w:val="center"/>
            </w:pPr>
            <w:r>
              <w:t xml:space="preserve">Chipolatas </w:t>
            </w:r>
            <w:r w:rsidRPr="00DF4019">
              <w:rPr>
                <w:color w:val="FF0000"/>
              </w:rPr>
              <w:t>(Labélisées)</w:t>
            </w:r>
          </w:p>
          <w:p w14:paraId="1764AF00" w14:textId="3474EF61" w:rsidR="009E34DF" w:rsidRDefault="00DF4019" w:rsidP="00256107">
            <w:pPr>
              <w:jc w:val="center"/>
            </w:pPr>
            <w:r>
              <w:t>Chou-fleur</w:t>
            </w:r>
          </w:p>
          <w:p w14:paraId="4CD239CE" w14:textId="5ADD6497" w:rsidR="009E34DF" w:rsidRDefault="009E34DF" w:rsidP="00256107">
            <w:pPr>
              <w:jc w:val="center"/>
            </w:pPr>
            <w:r>
              <w:t xml:space="preserve">Six de </w:t>
            </w:r>
            <w:r w:rsidR="00DF4019">
              <w:t>Savoie</w:t>
            </w:r>
          </w:p>
          <w:p w14:paraId="0B1E54EA" w14:textId="4876DFE1" w:rsidR="009E34DF" w:rsidRPr="00223151" w:rsidRDefault="00DF4019" w:rsidP="00DF4019">
            <w:r>
              <w:t xml:space="preserve">                         </w:t>
            </w:r>
            <w:r w:rsidR="009E34DF">
              <w:t xml:space="preserve">Danette vanille </w:t>
            </w:r>
            <w:r w:rsidR="009E34DF" w:rsidRPr="00DF4019">
              <w:rPr>
                <w:color w:val="FF0000"/>
              </w:rPr>
              <w:t>(BIO)</w:t>
            </w:r>
          </w:p>
          <w:p w14:paraId="1E1EB3A1" w14:textId="216DDCDB" w:rsidR="00B853F2" w:rsidRPr="0002452D" w:rsidRDefault="00B853F2" w:rsidP="00A96B8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14:paraId="1ADDDD5D" w14:textId="77777777" w:rsidR="00D35DE3" w:rsidRDefault="00D35DE3" w:rsidP="00061716"/>
        </w:tc>
        <w:tc>
          <w:tcPr>
            <w:tcW w:w="4536" w:type="dxa"/>
          </w:tcPr>
          <w:p w14:paraId="6CD9F2C2" w14:textId="59B0F6B6" w:rsidR="001D2FE6" w:rsidRDefault="00DF4019" w:rsidP="00AD1057">
            <w:pPr>
              <w:jc w:val="center"/>
            </w:pPr>
            <w:r>
              <w:t>Radis- beurre</w:t>
            </w:r>
          </w:p>
          <w:p w14:paraId="74F5824D" w14:textId="1C3B13FC" w:rsidR="00DF4019" w:rsidRDefault="00DF4019" w:rsidP="00AD1057">
            <w:pPr>
              <w:jc w:val="center"/>
            </w:pPr>
            <w:r>
              <w:t>Lasagne</w:t>
            </w:r>
          </w:p>
          <w:p w14:paraId="217A7840" w14:textId="7E59508D" w:rsidR="00DF4019" w:rsidRDefault="00DF4019" w:rsidP="00AD1057">
            <w:pPr>
              <w:jc w:val="center"/>
            </w:pPr>
            <w:r>
              <w:t>Salade</w:t>
            </w:r>
          </w:p>
          <w:p w14:paraId="43743DB7" w14:textId="0A1A43AD" w:rsidR="00DF4019" w:rsidRDefault="00DF4019" w:rsidP="00AD1057">
            <w:pPr>
              <w:jc w:val="center"/>
            </w:pPr>
            <w:r>
              <w:t xml:space="preserve">Gouda </w:t>
            </w:r>
            <w:r w:rsidRPr="00DF4019">
              <w:rPr>
                <w:color w:val="FF0000"/>
              </w:rPr>
              <w:t>(BIO)</w:t>
            </w:r>
          </w:p>
          <w:p w14:paraId="2CA2FB39" w14:textId="27905330" w:rsidR="00DF4019" w:rsidRDefault="00DF4019" w:rsidP="00AD1057">
            <w:pPr>
              <w:jc w:val="center"/>
            </w:pPr>
            <w:r>
              <w:t>Timbale vanille/chocolat</w:t>
            </w:r>
          </w:p>
          <w:p w14:paraId="06511F50" w14:textId="77777777" w:rsidR="00310EFC" w:rsidRPr="007A6280" w:rsidRDefault="00310EFC" w:rsidP="00AD1057">
            <w:pPr>
              <w:jc w:val="center"/>
              <w:rPr>
                <w:b/>
              </w:rPr>
            </w:pPr>
          </w:p>
        </w:tc>
      </w:tr>
      <w:tr w:rsidR="00D35DE3" w:rsidRPr="00061716" w14:paraId="72908F36" w14:textId="77777777" w:rsidTr="002256D7">
        <w:tc>
          <w:tcPr>
            <w:tcW w:w="4317" w:type="dxa"/>
            <w:vMerge w:val="restart"/>
            <w:vAlign w:val="center"/>
          </w:tcPr>
          <w:p w14:paraId="18CD9B4C" w14:textId="77777777" w:rsidR="00D35DE3" w:rsidRPr="00061716" w:rsidRDefault="00D35DE3" w:rsidP="00D35DE3">
            <w:pPr>
              <w:jc w:val="center"/>
            </w:pPr>
          </w:p>
        </w:tc>
        <w:tc>
          <w:tcPr>
            <w:tcW w:w="6683" w:type="dxa"/>
            <w:gridSpan w:val="4"/>
          </w:tcPr>
          <w:p w14:paraId="22CB7692" w14:textId="77777777" w:rsidR="007A3AE2" w:rsidRPr="00D35DE3" w:rsidRDefault="007A3AE2" w:rsidP="00D35DE3">
            <w:pPr>
              <w:jc w:val="center"/>
              <w:rPr>
                <w:b/>
                <w:color w:val="009E77"/>
              </w:rPr>
            </w:pPr>
          </w:p>
        </w:tc>
      </w:tr>
      <w:tr w:rsidR="00D35DE3" w:rsidRPr="00061716" w14:paraId="6E7175B5" w14:textId="77777777" w:rsidTr="002256D7">
        <w:tc>
          <w:tcPr>
            <w:tcW w:w="4317" w:type="dxa"/>
            <w:vMerge/>
          </w:tcPr>
          <w:p w14:paraId="2ED2F218" w14:textId="77777777" w:rsidR="00D35DE3" w:rsidRPr="00061716" w:rsidRDefault="00D35DE3" w:rsidP="00D35DE3">
            <w:pPr>
              <w:jc w:val="center"/>
            </w:pPr>
          </w:p>
        </w:tc>
        <w:tc>
          <w:tcPr>
            <w:tcW w:w="6683" w:type="dxa"/>
            <w:gridSpan w:val="4"/>
          </w:tcPr>
          <w:p w14:paraId="6D9E56B6" w14:textId="77777777" w:rsidR="00D35DE3" w:rsidRPr="00061716" w:rsidRDefault="00D35DE3" w:rsidP="00D35DE3">
            <w:pPr>
              <w:jc w:val="center"/>
            </w:pPr>
          </w:p>
        </w:tc>
      </w:tr>
      <w:tr w:rsidR="00D35DE3" w:rsidRPr="00061716" w14:paraId="123CA989" w14:textId="77777777" w:rsidTr="002256D7">
        <w:tc>
          <w:tcPr>
            <w:tcW w:w="4317" w:type="dxa"/>
            <w:vMerge/>
          </w:tcPr>
          <w:p w14:paraId="11BD88AF" w14:textId="77777777" w:rsidR="00D35DE3" w:rsidRPr="00061716" w:rsidRDefault="00D35DE3" w:rsidP="00D35DE3">
            <w:pPr>
              <w:jc w:val="center"/>
            </w:pPr>
          </w:p>
        </w:tc>
        <w:tc>
          <w:tcPr>
            <w:tcW w:w="6683" w:type="dxa"/>
            <w:gridSpan w:val="4"/>
          </w:tcPr>
          <w:p w14:paraId="2F3152A7" w14:textId="77777777" w:rsidR="00D35DE3" w:rsidRPr="003B753B" w:rsidRDefault="00D35DE3" w:rsidP="007F0DDB">
            <w:pPr>
              <w:jc w:val="center"/>
              <w:rPr>
                <w:sz w:val="32"/>
                <w:szCs w:val="32"/>
              </w:rPr>
            </w:pPr>
          </w:p>
        </w:tc>
      </w:tr>
      <w:tr w:rsidR="004467A7" w14:paraId="0CD80D82" w14:textId="77777777" w:rsidTr="002256D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4" w:type="dxa"/>
          <w:trHeight w:val="84"/>
          <w:jc w:val="center"/>
        </w:trPr>
        <w:tc>
          <w:tcPr>
            <w:tcW w:w="10806" w:type="dxa"/>
            <w:gridSpan w:val="4"/>
            <w:vAlign w:val="center"/>
          </w:tcPr>
          <w:p w14:paraId="3C40B095" w14:textId="77777777" w:rsidR="004467A7" w:rsidRPr="00061716" w:rsidRDefault="004467A7" w:rsidP="00B92230">
            <w:pPr>
              <w:jc w:val="center"/>
            </w:pPr>
            <w:r w:rsidRPr="00061716">
              <w:t xml:space="preserve">Les menus peuvent </w:t>
            </w:r>
            <w:r w:rsidR="002256D7" w:rsidRPr="00061716">
              <w:t>être</w:t>
            </w:r>
            <w:r w:rsidRPr="00061716">
              <w:t xml:space="preserve"> modifiés selon les livraisons.</w:t>
            </w:r>
          </w:p>
          <w:p w14:paraId="18C3065E" w14:textId="77777777" w:rsidR="004467A7" w:rsidRDefault="004467A7" w:rsidP="00B92230">
            <w:pPr>
              <w:jc w:val="center"/>
            </w:pPr>
            <w:r w:rsidRPr="00061716">
              <w:rPr>
                <w:i/>
                <w:sz w:val="20"/>
              </w:rPr>
              <w:t>* GEMRCN (Groupe d’Etude de Marchés de Restauration Collective et de Nutrition)</w:t>
            </w:r>
          </w:p>
        </w:tc>
      </w:tr>
    </w:tbl>
    <w:p w14:paraId="578AE108" w14:textId="77777777" w:rsidR="003177F5" w:rsidRDefault="003177F5" w:rsidP="00061716"/>
    <w:sectPr w:rsidR="003177F5" w:rsidSect="0006171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EF43FD"/>
    <w:multiLevelType w:val="hybridMultilevel"/>
    <w:tmpl w:val="4C6AE342"/>
    <w:lvl w:ilvl="0" w:tplc="FD66E88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7EBF"/>
    <w:rsid w:val="000008C0"/>
    <w:rsid w:val="00023341"/>
    <w:rsid w:val="0002452D"/>
    <w:rsid w:val="000319B2"/>
    <w:rsid w:val="00032C47"/>
    <w:rsid w:val="0003572D"/>
    <w:rsid w:val="00061716"/>
    <w:rsid w:val="00084064"/>
    <w:rsid w:val="0008715C"/>
    <w:rsid w:val="000A36C5"/>
    <w:rsid w:val="000E34C8"/>
    <w:rsid w:val="000E4ACD"/>
    <w:rsid w:val="000E53F0"/>
    <w:rsid w:val="00100C8E"/>
    <w:rsid w:val="0010302E"/>
    <w:rsid w:val="00105508"/>
    <w:rsid w:val="00106FA2"/>
    <w:rsid w:val="00121AAF"/>
    <w:rsid w:val="001241BB"/>
    <w:rsid w:val="00125084"/>
    <w:rsid w:val="0014067B"/>
    <w:rsid w:val="00150057"/>
    <w:rsid w:val="00150661"/>
    <w:rsid w:val="001554BB"/>
    <w:rsid w:val="00161B68"/>
    <w:rsid w:val="00162E53"/>
    <w:rsid w:val="00166B23"/>
    <w:rsid w:val="001704BE"/>
    <w:rsid w:val="00176DB3"/>
    <w:rsid w:val="0018484E"/>
    <w:rsid w:val="001B008B"/>
    <w:rsid w:val="001B3C35"/>
    <w:rsid w:val="001C5D0D"/>
    <w:rsid w:val="001D2FE6"/>
    <w:rsid w:val="001E532A"/>
    <w:rsid w:val="001E6B1C"/>
    <w:rsid w:val="001F6E36"/>
    <w:rsid w:val="001F7C2E"/>
    <w:rsid w:val="0020271C"/>
    <w:rsid w:val="00212A66"/>
    <w:rsid w:val="00220FE0"/>
    <w:rsid w:val="00223151"/>
    <w:rsid w:val="00223F65"/>
    <w:rsid w:val="002256D7"/>
    <w:rsid w:val="0023536D"/>
    <w:rsid w:val="00241E85"/>
    <w:rsid w:val="00256107"/>
    <w:rsid w:val="00256842"/>
    <w:rsid w:val="0026010A"/>
    <w:rsid w:val="0026221F"/>
    <w:rsid w:val="00276DA8"/>
    <w:rsid w:val="002837A5"/>
    <w:rsid w:val="00291EFD"/>
    <w:rsid w:val="00294E7D"/>
    <w:rsid w:val="00296F3C"/>
    <w:rsid w:val="002A3D93"/>
    <w:rsid w:val="002C1FEA"/>
    <w:rsid w:val="002C383E"/>
    <w:rsid w:val="002D3FA4"/>
    <w:rsid w:val="002D75CB"/>
    <w:rsid w:val="003021EC"/>
    <w:rsid w:val="00310EFC"/>
    <w:rsid w:val="003177F5"/>
    <w:rsid w:val="003254CB"/>
    <w:rsid w:val="0033083B"/>
    <w:rsid w:val="00354489"/>
    <w:rsid w:val="00355900"/>
    <w:rsid w:val="00363CA1"/>
    <w:rsid w:val="003A3DBC"/>
    <w:rsid w:val="003A74C7"/>
    <w:rsid w:val="003B753B"/>
    <w:rsid w:val="003C642F"/>
    <w:rsid w:val="003F1BB4"/>
    <w:rsid w:val="003F24D8"/>
    <w:rsid w:val="003F2BDB"/>
    <w:rsid w:val="00421204"/>
    <w:rsid w:val="00421E9A"/>
    <w:rsid w:val="004253FB"/>
    <w:rsid w:val="004260F4"/>
    <w:rsid w:val="00437BA5"/>
    <w:rsid w:val="00440773"/>
    <w:rsid w:val="004467A7"/>
    <w:rsid w:val="00460D43"/>
    <w:rsid w:val="004637F1"/>
    <w:rsid w:val="004642B3"/>
    <w:rsid w:val="00470302"/>
    <w:rsid w:val="00472FA3"/>
    <w:rsid w:val="004913DA"/>
    <w:rsid w:val="004942EF"/>
    <w:rsid w:val="0049787D"/>
    <w:rsid w:val="004C1550"/>
    <w:rsid w:val="004C4F83"/>
    <w:rsid w:val="004C78A4"/>
    <w:rsid w:val="004D2B30"/>
    <w:rsid w:val="004D4F32"/>
    <w:rsid w:val="004E1B12"/>
    <w:rsid w:val="004F0734"/>
    <w:rsid w:val="004F0CCA"/>
    <w:rsid w:val="004F33CF"/>
    <w:rsid w:val="00517445"/>
    <w:rsid w:val="005265ED"/>
    <w:rsid w:val="00532AE1"/>
    <w:rsid w:val="00544635"/>
    <w:rsid w:val="005637CE"/>
    <w:rsid w:val="0056589B"/>
    <w:rsid w:val="00583930"/>
    <w:rsid w:val="005844BA"/>
    <w:rsid w:val="005A04FB"/>
    <w:rsid w:val="005A6687"/>
    <w:rsid w:val="005C10E1"/>
    <w:rsid w:val="005D73CF"/>
    <w:rsid w:val="005D7AFD"/>
    <w:rsid w:val="005F4B53"/>
    <w:rsid w:val="00600E07"/>
    <w:rsid w:val="00601F64"/>
    <w:rsid w:val="00605C92"/>
    <w:rsid w:val="00611BD6"/>
    <w:rsid w:val="006204D3"/>
    <w:rsid w:val="006239BB"/>
    <w:rsid w:val="00641255"/>
    <w:rsid w:val="006446EE"/>
    <w:rsid w:val="00646285"/>
    <w:rsid w:val="00652CEA"/>
    <w:rsid w:val="0066250C"/>
    <w:rsid w:val="00663B9D"/>
    <w:rsid w:val="00665E15"/>
    <w:rsid w:val="00681D19"/>
    <w:rsid w:val="0068616B"/>
    <w:rsid w:val="00691106"/>
    <w:rsid w:val="006A0CDB"/>
    <w:rsid w:val="006C7CF2"/>
    <w:rsid w:val="006D4B71"/>
    <w:rsid w:val="006E1ABD"/>
    <w:rsid w:val="006E35F1"/>
    <w:rsid w:val="006E557C"/>
    <w:rsid w:val="007017F5"/>
    <w:rsid w:val="00722840"/>
    <w:rsid w:val="007506E9"/>
    <w:rsid w:val="00750D7C"/>
    <w:rsid w:val="007812C2"/>
    <w:rsid w:val="0079268A"/>
    <w:rsid w:val="007A3218"/>
    <w:rsid w:val="007A3AE2"/>
    <w:rsid w:val="007A4963"/>
    <w:rsid w:val="007A6280"/>
    <w:rsid w:val="007A6675"/>
    <w:rsid w:val="007D7B32"/>
    <w:rsid w:val="007E1DF0"/>
    <w:rsid w:val="007E39F1"/>
    <w:rsid w:val="007E3F18"/>
    <w:rsid w:val="007E7451"/>
    <w:rsid w:val="007F0DDB"/>
    <w:rsid w:val="00800ED4"/>
    <w:rsid w:val="00824D18"/>
    <w:rsid w:val="00831CC1"/>
    <w:rsid w:val="008417DA"/>
    <w:rsid w:val="00860000"/>
    <w:rsid w:val="00873FEA"/>
    <w:rsid w:val="008755AB"/>
    <w:rsid w:val="008B579D"/>
    <w:rsid w:val="008C45A2"/>
    <w:rsid w:val="009059D4"/>
    <w:rsid w:val="00921040"/>
    <w:rsid w:val="00921643"/>
    <w:rsid w:val="00940408"/>
    <w:rsid w:val="00950023"/>
    <w:rsid w:val="00962FD2"/>
    <w:rsid w:val="0096366D"/>
    <w:rsid w:val="0097252D"/>
    <w:rsid w:val="00995B31"/>
    <w:rsid w:val="009B30BC"/>
    <w:rsid w:val="009C1E74"/>
    <w:rsid w:val="009E34DF"/>
    <w:rsid w:val="009E7300"/>
    <w:rsid w:val="00A21FD3"/>
    <w:rsid w:val="00A36818"/>
    <w:rsid w:val="00A62007"/>
    <w:rsid w:val="00A67344"/>
    <w:rsid w:val="00A70880"/>
    <w:rsid w:val="00A96B88"/>
    <w:rsid w:val="00AA35A9"/>
    <w:rsid w:val="00AA75F1"/>
    <w:rsid w:val="00AC4790"/>
    <w:rsid w:val="00AC4A9E"/>
    <w:rsid w:val="00AD1057"/>
    <w:rsid w:val="00AF7479"/>
    <w:rsid w:val="00B013A3"/>
    <w:rsid w:val="00B27FDB"/>
    <w:rsid w:val="00B34180"/>
    <w:rsid w:val="00B4219B"/>
    <w:rsid w:val="00B4793C"/>
    <w:rsid w:val="00B67047"/>
    <w:rsid w:val="00B7607D"/>
    <w:rsid w:val="00B853F2"/>
    <w:rsid w:val="00B951C9"/>
    <w:rsid w:val="00B97B07"/>
    <w:rsid w:val="00BB3756"/>
    <w:rsid w:val="00BC2EF4"/>
    <w:rsid w:val="00BC39D0"/>
    <w:rsid w:val="00BF6ED3"/>
    <w:rsid w:val="00C43B72"/>
    <w:rsid w:val="00C446D9"/>
    <w:rsid w:val="00C51AC2"/>
    <w:rsid w:val="00C577B2"/>
    <w:rsid w:val="00C8725D"/>
    <w:rsid w:val="00CA3F6F"/>
    <w:rsid w:val="00CB3354"/>
    <w:rsid w:val="00CC6312"/>
    <w:rsid w:val="00CC7EBF"/>
    <w:rsid w:val="00CD307D"/>
    <w:rsid w:val="00CE2C20"/>
    <w:rsid w:val="00CE62BF"/>
    <w:rsid w:val="00CF15B9"/>
    <w:rsid w:val="00D00F3F"/>
    <w:rsid w:val="00D219C7"/>
    <w:rsid w:val="00D21B6C"/>
    <w:rsid w:val="00D2288E"/>
    <w:rsid w:val="00D35DE3"/>
    <w:rsid w:val="00D4773D"/>
    <w:rsid w:val="00D50F9C"/>
    <w:rsid w:val="00D72329"/>
    <w:rsid w:val="00D768A3"/>
    <w:rsid w:val="00D92065"/>
    <w:rsid w:val="00DB057D"/>
    <w:rsid w:val="00DC5F75"/>
    <w:rsid w:val="00DD3FAA"/>
    <w:rsid w:val="00DF0934"/>
    <w:rsid w:val="00DF4019"/>
    <w:rsid w:val="00DF714B"/>
    <w:rsid w:val="00E05840"/>
    <w:rsid w:val="00E22A5D"/>
    <w:rsid w:val="00E35B30"/>
    <w:rsid w:val="00E46E25"/>
    <w:rsid w:val="00E55849"/>
    <w:rsid w:val="00E7499E"/>
    <w:rsid w:val="00E85C8C"/>
    <w:rsid w:val="00E97F0C"/>
    <w:rsid w:val="00ED6835"/>
    <w:rsid w:val="00EF0226"/>
    <w:rsid w:val="00EF06BD"/>
    <w:rsid w:val="00EF0D3A"/>
    <w:rsid w:val="00F11465"/>
    <w:rsid w:val="00F565ED"/>
    <w:rsid w:val="00F62BF6"/>
    <w:rsid w:val="00F7162B"/>
    <w:rsid w:val="00F926C7"/>
    <w:rsid w:val="00FC645C"/>
    <w:rsid w:val="00FD74C7"/>
    <w:rsid w:val="00FE7FE1"/>
    <w:rsid w:val="00FF4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95C41"/>
  <w15:docId w15:val="{2B74D124-34F9-4CC9-85D5-32F181868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4"/>
        <w:szCs w:val="24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10E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C7E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C7E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C7EBF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1704BE"/>
    <w:pPr>
      <w:ind w:left="720"/>
      <w:contextualSpacing/>
    </w:pPr>
  </w:style>
  <w:style w:type="paragraph" w:styleId="Sansinterligne">
    <w:name w:val="No Spacing"/>
    <w:uiPriority w:val="1"/>
    <w:qFormat/>
    <w:rsid w:val="00681D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D753A7-8414-4C18-BA2C-67F93E0F5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1033</TotalTime>
  <Pages>2</Pages>
  <Words>176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 REUSSNER-PIGELET</dc:creator>
  <cp:lastModifiedBy>ville FALAISE</cp:lastModifiedBy>
  <cp:revision>122</cp:revision>
  <cp:lastPrinted>2020-09-25T07:23:00Z</cp:lastPrinted>
  <dcterms:created xsi:type="dcterms:W3CDTF">2013-01-14T12:29:00Z</dcterms:created>
  <dcterms:modified xsi:type="dcterms:W3CDTF">2022-02-09T14:21:00Z</dcterms:modified>
</cp:coreProperties>
</file>